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06" w:rsidRDefault="00D04706" w:rsidP="00D04706">
      <w:pPr>
        <w:rPr>
          <w:rFonts w:ascii="ＭＳ 明朝" w:hAnsi="ＭＳ 明朝" w:cs="ＭＳ ゴシック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pacing w:val="20"/>
          <w:kern w:val="0"/>
          <w:szCs w:val="21"/>
        </w:rPr>
        <w:t>様式</w:t>
      </w:r>
      <w:r w:rsidR="00211D55">
        <w:rPr>
          <w:rFonts w:ascii="ＭＳ 明朝" w:hAnsi="ＭＳ 明朝" w:cs="ＭＳ ゴシック" w:hint="eastAsia"/>
          <w:spacing w:val="20"/>
          <w:kern w:val="0"/>
          <w:szCs w:val="21"/>
        </w:rPr>
        <w:t>2</w:t>
      </w:r>
    </w:p>
    <w:p w:rsidR="00D04706" w:rsidRPr="00575EDD" w:rsidRDefault="00D04706" w:rsidP="00D04706">
      <w:pPr>
        <w:ind w:firstLine="6720"/>
        <w:rPr>
          <w:rFonts w:ascii="ＭＳ 明朝" w:hAnsi="ＭＳ 明朝" w:cs="ＭＳ ゴシック"/>
          <w:spacing w:val="20"/>
          <w:kern w:val="0"/>
          <w:szCs w:val="21"/>
          <w:u w:val="single"/>
        </w:rPr>
      </w:pPr>
      <w:r w:rsidRPr="00575EDD">
        <w:rPr>
          <w:rFonts w:ascii="ＭＳ 明朝" w:hAnsi="ＭＳ 明朝" w:cs="ＭＳ ゴシック" w:hint="eastAsia"/>
          <w:spacing w:val="20"/>
          <w:kern w:val="0"/>
          <w:szCs w:val="21"/>
          <w:u w:val="single"/>
        </w:rPr>
        <w:t>受付番号</w:t>
      </w:r>
      <w:r>
        <w:rPr>
          <w:rFonts w:ascii="ＭＳ 明朝" w:hAnsi="ＭＳ 明朝" w:cs="ＭＳ ゴシック" w:hint="eastAsia"/>
          <w:spacing w:val="20"/>
          <w:kern w:val="0"/>
          <w:szCs w:val="21"/>
          <w:u w:val="single"/>
        </w:rPr>
        <w:t xml:space="preserve">　　　</w:t>
      </w:r>
    </w:p>
    <w:p w:rsidR="00D04706" w:rsidRDefault="00D04706" w:rsidP="00D04706">
      <w:pPr>
        <w:jc w:val="right"/>
        <w:rPr>
          <w:rFonts w:ascii="ＭＳ 明朝" w:hAnsi="ＭＳ 明朝" w:cs="ＭＳ ゴシック"/>
          <w:spacing w:val="20"/>
          <w:kern w:val="0"/>
          <w:szCs w:val="21"/>
          <w:u w:val="single"/>
        </w:rPr>
      </w:pPr>
    </w:p>
    <w:p w:rsidR="00D04706" w:rsidRPr="00575EDD" w:rsidRDefault="00D04706" w:rsidP="00D04706">
      <w:pPr>
        <w:jc w:val="right"/>
        <w:rPr>
          <w:rFonts w:ascii="ＭＳ 明朝" w:hAnsi="ＭＳ 明朝" w:cs="ＭＳ ゴシック"/>
          <w:spacing w:val="20"/>
          <w:kern w:val="0"/>
          <w:szCs w:val="21"/>
          <w:u w:val="single"/>
        </w:rPr>
      </w:pPr>
    </w:p>
    <w:p w:rsidR="00D04706" w:rsidRPr="00242CF0" w:rsidRDefault="00211D55" w:rsidP="00D04706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日本体育測定評価学会</w:t>
      </w:r>
      <w:r w:rsidR="00D04706" w:rsidRPr="00242CF0">
        <w:rPr>
          <w:rFonts w:ascii="ＭＳ 明朝" w:hAnsi="ＭＳ 明朝" w:hint="eastAsia"/>
        </w:rPr>
        <w:t>におけるヒトを対象とする研究</w:t>
      </w:r>
      <w:r w:rsidR="00ED1B44">
        <w:rPr>
          <w:rFonts w:ascii="ＭＳ 明朝" w:hAnsi="ＭＳ 明朝" w:hint="eastAsia"/>
        </w:rPr>
        <w:t>倫理</w:t>
      </w:r>
      <w:r w:rsidR="00D04706">
        <w:rPr>
          <w:rFonts w:ascii="ＭＳ 明朝" w:hAnsi="ＭＳ 明朝" w:hint="eastAsia"/>
        </w:rPr>
        <w:t>再</w:t>
      </w:r>
      <w:r w:rsidR="00D04706" w:rsidRPr="00242CF0">
        <w:rPr>
          <w:rFonts w:ascii="ＭＳ 明朝" w:hAnsi="ＭＳ 明朝" w:hint="eastAsia"/>
        </w:rPr>
        <w:t>審査</w:t>
      </w:r>
      <w:r w:rsidR="00D04706">
        <w:rPr>
          <w:rFonts w:ascii="ＭＳ 明朝" w:hAnsi="ＭＳ 明朝" w:hint="eastAsia"/>
        </w:rPr>
        <w:t>申請書</w:t>
      </w:r>
    </w:p>
    <w:p w:rsidR="00D04706" w:rsidRPr="00242CF0" w:rsidRDefault="00D04706" w:rsidP="00D04706">
      <w:pPr>
        <w:pStyle w:val="a3"/>
        <w:rPr>
          <w:rFonts w:ascii="ＭＳ 明朝" w:hAnsi="ＭＳ 明朝"/>
        </w:rPr>
      </w:pPr>
    </w:p>
    <w:p w:rsidR="00D04706" w:rsidRPr="00242CF0" w:rsidRDefault="00D04706" w:rsidP="00D04706">
      <w:pPr>
        <w:pStyle w:val="a3"/>
        <w:rPr>
          <w:rFonts w:ascii="ＭＳ 明朝" w:hAnsi="ＭＳ 明朝"/>
        </w:rPr>
      </w:pPr>
    </w:p>
    <w:p w:rsidR="00D04706" w:rsidRPr="00242CF0" w:rsidRDefault="00D04706" w:rsidP="00D04706">
      <w:pPr>
        <w:pStyle w:val="a3"/>
        <w:jc w:val="right"/>
        <w:rPr>
          <w:rFonts w:ascii="ＭＳ 明朝" w:hAnsi="ＭＳ 明朝"/>
        </w:rPr>
      </w:pPr>
      <w:r w:rsidRPr="00242CF0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 xml:space="preserve">　　</w:t>
      </w:r>
      <w:r w:rsidRPr="00242CF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242CF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242CF0">
        <w:rPr>
          <w:rFonts w:ascii="ＭＳ 明朝" w:hAnsi="ＭＳ 明朝" w:hint="eastAsia"/>
        </w:rPr>
        <w:t>日</w:t>
      </w:r>
    </w:p>
    <w:p w:rsidR="00D04706" w:rsidRPr="00575EDD" w:rsidRDefault="00D04706" w:rsidP="00D04706">
      <w:pPr>
        <w:pStyle w:val="a3"/>
        <w:rPr>
          <w:rFonts w:ascii="ＭＳ 明朝" w:hAnsi="ＭＳ 明朝"/>
        </w:rPr>
      </w:pPr>
    </w:p>
    <w:p w:rsidR="00D04706" w:rsidRPr="00242CF0" w:rsidRDefault="00D04706" w:rsidP="00D04706">
      <w:pPr>
        <w:pStyle w:val="a3"/>
        <w:rPr>
          <w:rFonts w:ascii="ＭＳ 明朝" w:hAnsi="ＭＳ 明朝"/>
        </w:rPr>
      </w:pPr>
    </w:p>
    <w:p w:rsidR="00D04706" w:rsidRPr="00242CF0" w:rsidRDefault="00211D55" w:rsidP="00D04706">
      <w:pPr>
        <w:pStyle w:val="a3"/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日本体育測定評価学会会</w:t>
      </w:r>
      <w:r w:rsidR="00D04706" w:rsidRPr="00242CF0">
        <w:rPr>
          <w:rFonts w:ascii="ＭＳ 明朝" w:hAnsi="ＭＳ 明朝" w:hint="eastAsia"/>
        </w:rPr>
        <w:t>長　殿</w:t>
      </w:r>
    </w:p>
    <w:p w:rsidR="00D04706" w:rsidRPr="00242CF0" w:rsidRDefault="00D04706" w:rsidP="00D04706">
      <w:pPr>
        <w:pStyle w:val="a3"/>
        <w:ind w:firstLine="240"/>
        <w:rPr>
          <w:rFonts w:ascii="ＭＳ 明朝" w:hAnsi="ＭＳ 明朝"/>
        </w:rPr>
      </w:pPr>
    </w:p>
    <w:p w:rsidR="00D04706" w:rsidRPr="00242CF0" w:rsidRDefault="00D04706" w:rsidP="00D04706">
      <w:pPr>
        <w:pStyle w:val="a3"/>
        <w:ind w:firstLine="240"/>
        <w:rPr>
          <w:rFonts w:ascii="ＭＳ 明朝" w:hAnsi="ＭＳ 明朝"/>
        </w:rPr>
      </w:pPr>
    </w:p>
    <w:p w:rsidR="00D04706" w:rsidRPr="00242CF0" w:rsidRDefault="00D04706" w:rsidP="00D04706">
      <w:pPr>
        <w:pStyle w:val="a3"/>
        <w:ind w:firstLine="240"/>
        <w:rPr>
          <w:rFonts w:ascii="ＭＳ 明朝" w:hAnsi="ＭＳ 明朝"/>
        </w:rPr>
      </w:pPr>
      <w:r w:rsidRPr="00242CF0"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</w:rPr>
        <w:t>申請者　所　属</w:t>
      </w:r>
    </w:p>
    <w:p w:rsidR="00D04706" w:rsidRPr="00242CF0" w:rsidRDefault="00D04706" w:rsidP="00D04706">
      <w:pPr>
        <w:pStyle w:val="a3"/>
        <w:ind w:firstLine="5520"/>
        <w:rPr>
          <w:rFonts w:ascii="ＭＳ 明朝" w:hAnsi="ＭＳ 明朝"/>
        </w:rPr>
      </w:pPr>
      <w:r>
        <w:rPr>
          <w:rFonts w:ascii="ＭＳ 明朝" w:hAnsi="ＭＳ 明朝" w:hint="eastAsia"/>
        </w:rPr>
        <w:t>氏　名　　　　　　　　印</w:t>
      </w:r>
    </w:p>
    <w:p w:rsidR="00D04706" w:rsidRPr="00242CF0" w:rsidRDefault="00D04706" w:rsidP="00D04706">
      <w:pPr>
        <w:pStyle w:val="a3"/>
        <w:rPr>
          <w:rFonts w:ascii="ＭＳ 明朝" w:hAnsi="ＭＳ 明朝"/>
        </w:rPr>
      </w:pPr>
    </w:p>
    <w:p w:rsidR="00D04706" w:rsidRPr="00242CF0" w:rsidRDefault="00D04706" w:rsidP="00D04706">
      <w:pPr>
        <w:pStyle w:val="a3"/>
        <w:rPr>
          <w:rFonts w:ascii="ＭＳ 明朝" w:hAnsi="ＭＳ 明朝"/>
        </w:rPr>
      </w:pPr>
    </w:p>
    <w:p w:rsidR="00D04706" w:rsidRPr="00242CF0" w:rsidRDefault="00D04706" w:rsidP="00D04706">
      <w:pPr>
        <w:pStyle w:val="a3"/>
        <w:rPr>
          <w:rFonts w:ascii="ＭＳ 明朝" w:hAnsi="ＭＳ 明朝"/>
        </w:rPr>
      </w:pPr>
      <w:r w:rsidRPr="00242CF0">
        <w:rPr>
          <w:rFonts w:ascii="ＭＳ 明朝" w:hAnsi="ＭＳ 明朝" w:hint="eastAsia"/>
        </w:rPr>
        <w:t xml:space="preserve">　</w:t>
      </w:r>
    </w:p>
    <w:p w:rsidR="00D04706" w:rsidRPr="00242CF0" w:rsidRDefault="00211D55" w:rsidP="00D04706">
      <w:pPr>
        <w:pStyle w:val="a3"/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日本体育測定評価学会</w:t>
      </w:r>
      <w:r w:rsidR="00D04706">
        <w:rPr>
          <w:rFonts w:ascii="ＭＳ 明朝" w:hAnsi="ＭＳ 明朝" w:hint="eastAsia"/>
        </w:rPr>
        <w:t>におけるヒトを対象とする研究</w:t>
      </w:r>
      <w:r w:rsidR="0019292D">
        <w:rPr>
          <w:rFonts w:ascii="ＭＳ 明朝" w:hAnsi="ＭＳ 明朝" w:hint="eastAsia"/>
        </w:rPr>
        <w:t>の倫理</w:t>
      </w:r>
      <w:r w:rsidR="00D04706">
        <w:rPr>
          <w:rFonts w:ascii="ＭＳ 明朝" w:hAnsi="ＭＳ 明朝" w:hint="eastAsia"/>
        </w:rPr>
        <w:t>に関する内規第</w:t>
      </w:r>
      <w:r w:rsidR="0019292D">
        <w:rPr>
          <w:rFonts w:ascii="ＭＳ 明朝" w:hAnsi="ＭＳ 明朝" w:hint="eastAsia"/>
        </w:rPr>
        <w:t>８</w:t>
      </w:r>
      <w:r w:rsidR="00D04706">
        <w:rPr>
          <w:rFonts w:ascii="ＭＳ 明朝" w:hAnsi="ＭＳ 明朝" w:hint="eastAsia"/>
        </w:rPr>
        <w:t>条の規定に基づき，下記のとおり再申請します。</w:t>
      </w:r>
    </w:p>
    <w:p w:rsidR="00D04706" w:rsidRPr="00A518C4" w:rsidRDefault="00D04706" w:rsidP="00D04706">
      <w:pPr>
        <w:pStyle w:val="a3"/>
        <w:ind w:firstLine="240"/>
        <w:rPr>
          <w:rFonts w:ascii="ＭＳ 明朝" w:hAnsi="ＭＳ 明朝"/>
        </w:rPr>
      </w:pPr>
    </w:p>
    <w:p w:rsidR="00D04706" w:rsidRPr="00242CF0" w:rsidRDefault="00D04706" w:rsidP="00D04706">
      <w:pPr>
        <w:pStyle w:val="a5"/>
        <w:rPr>
          <w:rFonts w:ascii="ＭＳ 明朝" w:hAnsi="ＭＳ 明朝"/>
        </w:rPr>
      </w:pPr>
      <w:r w:rsidRPr="00242CF0">
        <w:rPr>
          <w:rFonts w:ascii="ＭＳ 明朝" w:hAnsi="ＭＳ 明朝" w:hint="eastAsia"/>
        </w:rPr>
        <w:t>記</w:t>
      </w:r>
    </w:p>
    <w:p w:rsidR="00D04706" w:rsidRPr="00242CF0" w:rsidRDefault="00D04706" w:rsidP="00D04706">
      <w:pPr>
        <w:rPr>
          <w:rFonts w:ascii="ＭＳ 明朝" w:hAnsi="ＭＳ 明朝"/>
        </w:rPr>
      </w:pPr>
    </w:p>
    <w:p w:rsidR="00D04706" w:rsidRPr="00242CF0" w:rsidRDefault="00D04706" w:rsidP="00D04706">
      <w:pPr>
        <w:pStyle w:val="a4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75"/>
        <w:gridCol w:w="6846"/>
      </w:tblGrid>
      <w:tr w:rsidR="00D04706" w:rsidRPr="00001483" w:rsidTr="00001483">
        <w:trPr>
          <w:trHeight w:val="383"/>
        </w:trPr>
        <w:tc>
          <w:tcPr>
            <w:tcW w:w="1075" w:type="pct"/>
            <w:vAlign w:val="center"/>
          </w:tcPr>
          <w:p w:rsidR="00D04706" w:rsidRPr="00001483" w:rsidRDefault="00D04706" w:rsidP="003F377C">
            <w:pPr>
              <w:rPr>
                <w:rFonts w:ascii="ＭＳ 明朝" w:hAnsi="ＭＳ 明朝"/>
              </w:rPr>
            </w:pPr>
            <w:r w:rsidRPr="00001483">
              <w:rPr>
                <w:rFonts w:ascii="ＭＳ 明朝" w:hAnsi="ＭＳ 明朝" w:hint="eastAsia"/>
              </w:rPr>
              <w:t>1．研究課題名</w:t>
            </w:r>
          </w:p>
        </w:tc>
        <w:tc>
          <w:tcPr>
            <w:tcW w:w="3925" w:type="pct"/>
            <w:vAlign w:val="center"/>
          </w:tcPr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</w:tc>
      </w:tr>
      <w:tr w:rsidR="00D04706" w:rsidRPr="00001483" w:rsidTr="00001483">
        <w:trPr>
          <w:trHeight w:val="338"/>
        </w:trPr>
        <w:tc>
          <w:tcPr>
            <w:tcW w:w="1075" w:type="pct"/>
            <w:vAlign w:val="center"/>
          </w:tcPr>
          <w:p w:rsidR="00D04706" w:rsidRPr="00001483" w:rsidRDefault="00D04706" w:rsidP="003F377C">
            <w:pPr>
              <w:rPr>
                <w:rFonts w:ascii="ＭＳ 明朝" w:hAnsi="ＭＳ 明朝"/>
              </w:rPr>
            </w:pPr>
            <w:r w:rsidRPr="00001483">
              <w:rPr>
                <w:rFonts w:ascii="ＭＳ 明朝" w:hAnsi="ＭＳ 明朝" w:hint="eastAsia"/>
              </w:rPr>
              <w:t>2．</w:t>
            </w:r>
            <w:r w:rsidR="00ED1B44">
              <w:rPr>
                <w:rFonts w:ascii="ＭＳ 明朝" w:hAnsi="ＭＳ 明朝" w:hint="eastAsia"/>
              </w:rPr>
              <w:t>研究代表者</w:t>
            </w:r>
            <w:r w:rsidR="00ED1B44" w:rsidRPr="0000148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25" w:type="pct"/>
            <w:vAlign w:val="center"/>
          </w:tcPr>
          <w:p w:rsidR="00D04706" w:rsidRPr="00001483" w:rsidRDefault="00D04706" w:rsidP="00001483">
            <w:pPr>
              <w:widowControl/>
              <w:jc w:val="left"/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  <w:r w:rsidRPr="00001483">
              <w:rPr>
                <w:rFonts w:ascii="ＭＳ 明朝" w:hAnsi="ＭＳ 明朝" w:hint="eastAsia"/>
              </w:rPr>
              <w:t xml:space="preserve">　　　　　　　　　　　（所属）</w:t>
            </w:r>
          </w:p>
        </w:tc>
      </w:tr>
      <w:tr w:rsidR="00D04706" w:rsidRPr="00001483" w:rsidTr="00001483">
        <w:trPr>
          <w:trHeight w:val="348"/>
        </w:trPr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706" w:rsidRPr="00001483" w:rsidRDefault="00D04706" w:rsidP="003F377C">
            <w:pPr>
              <w:rPr>
                <w:rFonts w:ascii="ＭＳ 明朝" w:hAnsi="ＭＳ 明朝"/>
              </w:rPr>
            </w:pPr>
            <w:r w:rsidRPr="00001483">
              <w:rPr>
                <w:rFonts w:ascii="ＭＳ 明朝" w:hAnsi="ＭＳ 明朝" w:hint="eastAsia"/>
              </w:rPr>
              <w:t>3．判定</w:t>
            </w:r>
          </w:p>
        </w:tc>
        <w:tc>
          <w:tcPr>
            <w:tcW w:w="3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  <w:r w:rsidRPr="00001483">
              <w:rPr>
                <w:rFonts w:ascii="ＭＳ 明朝" w:hAnsi="ＭＳ 明朝" w:hint="eastAsia"/>
              </w:rPr>
              <w:t>（審査結果通知受領日）　平成　　年　　月　　日</w:t>
            </w:r>
          </w:p>
        </w:tc>
      </w:tr>
      <w:tr w:rsidR="00D04706" w:rsidRPr="00001483" w:rsidTr="00001483">
        <w:tblPrEx>
          <w:tblLook w:val="01E0" w:firstRow="1" w:lastRow="1" w:firstColumn="1" w:lastColumn="1" w:noHBand="0" w:noVBand="0"/>
        </w:tblPrEx>
        <w:trPr>
          <w:trHeight w:val="1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  <w:r w:rsidRPr="00001483">
              <w:rPr>
                <w:rFonts w:ascii="ＭＳ 明朝" w:hAnsi="ＭＳ 明朝" w:hint="eastAsia"/>
              </w:rPr>
              <w:t>再審査申請の理由</w:t>
            </w: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53720" w:rsidRPr="00001483" w:rsidRDefault="00D53720" w:rsidP="003F377C">
            <w:pPr>
              <w:rPr>
                <w:rFonts w:ascii="ＭＳ 明朝" w:hAnsi="ＭＳ 明朝"/>
              </w:rPr>
            </w:pPr>
          </w:p>
          <w:p w:rsidR="00D53720" w:rsidRPr="00001483" w:rsidRDefault="00D53720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  <w:p w:rsidR="00D04706" w:rsidRPr="00001483" w:rsidRDefault="00D04706" w:rsidP="003F377C">
            <w:pPr>
              <w:rPr>
                <w:rFonts w:ascii="ＭＳ 明朝" w:hAnsi="ＭＳ 明朝"/>
              </w:rPr>
            </w:pPr>
          </w:p>
        </w:tc>
      </w:tr>
    </w:tbl>
    <w:p w:rsidR="00D04706" w:rsidRPr="00A518C4" w:rsidRDefault="00D04706" w:rsidP="00D04706">
      <w:pPr>
        <w:rPr>
          <w:rFonts w:ascii="ＭＳ 明朝" w:hAnsi="ＭＳ 明朝"/>
        </w:rPr>
      </w:pPr>
    </w:p>
    <w:p w:rsidR="00D04706" w:rsidRDefault="00D04706" w:rsidP="0048411F">
      <w:pPr>
        <w:rPr>
          <w:rFonts w:ascii="ＭＳ 明朝" w:hAnsi="ＭＳ 明朝" w:cs="ＭＳ ゴシック"/>
          <w:spacing w:val="20"/>
          <w:kern w:val="0"/>
          <w:szCs w:val="21"/>
        </w:rPr>
      </w:pPr>
    </w:p>
    <w:sectPr w:rsidR="00D04706" w:rsidSect="00724876">
      <w:pgSz w:w="11907" w:h="16840" w:code="9"/>
      <w:pgMar w:top="1134" w:right="1701" w:bottom="794" w:left="1701" w:header="851" w:footer="992" w:gutter="0"/>
      <w:paperSrc w:first="7" w:other="7"/>
      <w:cols w:space="425"/>
      <w:docGrid w:linePitch="286" w:charSpace="101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59" w:rsidRDefault="001B4659" w:rsidP="00A30B90">
      <w:r>
        <w:separator/>
      </w:r>
    </w:p>
  </w:endnote>
  <w:endnote w:type="continuationSeparator" w:id="0">
    <w:p w:rsidR="001B4659" w:rsidRDefault="001B4659" w:rsidP="00A3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59" w:rsidRDefault="001B4659" w:rsidP="00A30B90">
      <w:r>
        <w:separator/>
      </w:r>
    </w:p>
  </w:footnote>
  <w:footnote w:type="continuationSeparator" w:id="0">
    <w:p w:rsidR="001B4659" w:rsidRDefault="001B4659" w:rsidP="00A3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7E6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901404"/>
    <w:multiLevelType w:val="hybridMultilevel"/>
    <w:tmpl w:val="4E18651C"/>
    <w:lvl w:ilvl="0" w:tplc="86F0417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5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BE"/>
    <w:rsid w:val="00001483"/>
    <w:rsid w:val="0002080A"/>
    <w:rsid w:val="00041832"/>
    <w:rsid w:val="00044A50"/>
    <w:rsid w:val="000525C6"/>
    <w:rsid w:val="000714D9"/>
    <w:rsid w:val="00073B19"/>
    <w:rsid w:val="000A3BB0"/>
    <w:rsid w:val="00114D4C"/>
    <w:rsid w:val="001207E3"/>
    <w:rsid w:val="00126381"/>
    <w:rsid w:val="0013140B"/>
    <w:rsid w:val="0014396F"/>
    <w:rsid w:val="00143DBF"/>
    <w:rsid w:val="00156C19"/>
    <w:rsid w:val="00160DF6"/>
    <w:rsid w:val="00164042"/>
    <w:rsid w:val="0016412B"/>
    <w:rsid w:val="0019292D"/>
    <w:rsid w:val="001A780D"/>
    <w:rsid w:val="001B4659"/>
    <w:rsid w:val="001E3223"/>
    <w:rsid w:val="001F0055"/>
    <w:rsid w:val="001F7428"/>
    <w:rsid w:val="0020707E"/>
    <w:rsid w:val="0020716F"/>
    <w:rsid w:val="00211D55"/>
    <w:rsid w:val="00242CF0"/>
    <w:rsid w:val="002462B1"/>
    <w:rsid w:val="00254251"/>
    <w:rsid w:val="00264413"/>
    <w:rsid w:val="0028387A"/>
    <w:rsid w:val="00286712"/>
    <w:rsid w:val="00293F00"/>
    <w:rsid w:val="002E627F"/>
    <w:rsid w:val="00310FF2"/>
    <w:rsid w:val="00311C6D"/>
    <w:rsid w:val="0031601C"/>
    <w:rsid w:val="00327DF3"/>
    <w:rsid w:val="00342BE3"/>
    <w:rsid w:val="003468C5"/>
    <w:rsid w:val="003517EA"/>
    <w:rsid w:val="00387C52"/>
    <w:rsid w:val="00390957"/>
    <w:rsid w:val="003A166A"/>
    <w:rsid w:val="003F377C"/>
    <w:rsid w:val="0040711B"/>
    <w:rsid w:val="00441951"/>
    <w:rsid w:val="00442A10"/>
    <w:rsid w:val="00445155"/>
    <w:rsid w:val="00453227"/>
    <w:rsid w:val="004643E9"/>
    <w:rsid w:val="00466339"/>
    <w:rsid w:val="00473D59"/>
    <w:rsid w:val="0048411F"/>
    <w:rsid w:val="0049554A"/>
    <w:rsid w:val="004A04B7"/>
    <w:rsid w:val="004B412F"/>
    <w:rsid w:val="004F315F"/>
    <w:rsid w:val="00501AA5"/>
    <w:rsid w:val="005117F1"/>
    <w:rsid w:val="0052210B"/>
    <w:rsid w:val="00523A05"/>
    <w:rsid w:val="00537CE7"/>
    <w:rsid w:val="00554427"/>
    <w:rsid w:val="005553BD"/>
    <w:rsid w:val="005602F9"/>
    <w:rsid w:val="00575EDD"/>
    <w:rsid w:val="005B0D00"/>
    <w:rsid w:val="005D188C"/>
    <w:rsid w:val="005E1536"/>
    <w:rsid w:val="00623B15"/>
    <w:rsid w:val="006302DE"/>
    <w:rsid w:val="00645B6B"/>
    <w:rsid w:val="00660856"/>
    <w:rsid w:val="0066557A"/>
    <w:rsid w:val="00687C8D"/>
    <w:rsid w:val="006902FD"/>
    <w:rsid w:val="006C3AD5"/>
    <w:rsid w:val="006E6481"/>
    <w:rsid w:val="006F72D3"/>
    <w:rsid w:val="00704B1B"/>
    <w:rsid w:val="00724876"/>
    <w:rsid w:val="00724D5C"/>
    <w:rsid w:val="00725960"/>
    <w:rsid w:val="007515FD"/>
    <w:rsid w:val="007542E6"/>
    <w:rsid w:val="00762078"/>
    <w:rsid w:val="007748DC"/>
    <w:rsid w:val="00776D58"/>
    <w:rsid w:val="007813C2"/>
    <w:rsid w:val="007B08CD"/>
    <w:rsid w:val="007B1D20"/>
    <w:rsid w:val="007C6CCD"/>
    <w:rsid w:val="007E6B7A"/>
    <w:rsid w:val="007E7420"/>
    <w:rsid w:val="007E7528"/>
    <w:rsid w:val="007F431C"/>
    <w:rsid w:val="00862EF4"/>
    <w:rsid w:val="00863C62"/>
    <w:rsid w:val="008647F7"/>
    <w:rsid w:val="00867AC3"/>
    <w:rsid w:val="00870819"/>
    <w:rsid w:val="00873EF1"/>
    <w:rsid w:val="00877B4A"/>
    <w:rsid w:val="008E2401"/>
    <w:rsid w:val="00912E4F"/>
    <w:rsid w:val="009616E6"/>
    <w:rsid w:val="00986542"/>
    <w:rsid w:val="00994CDA"/>
    <w:rsid w:val="0099557C"/>
    <w:rsid w:val="009A7A87"/>
    <w:rsid w:val="009C083E"/>
    <w:rsid w:val="009F5986"/>
    <w:rsid w:val="00A30B90"/>
    <w:rsid w:val="00A518C4"/>
    <w:rsid w:val="00A61667"/>
    <w:rsid w:val="00A67C31"/>
    <w:rsid w:val="00A711FB"/>
    <w:rsid w:val="00A71B22"/>
    <w:rsid w:val="00A73ADA"/>
    <w:rsid w:val="00A77F57"/>
    <w:rsid w:val="00A83309"/>
    <w:rsid w:val="00A8623B"/>
    <w:rsid w:val="00AA5905"/>
    <w:rsid w:val="00AA733A"/>
    <w:rsid w:val="00AC2AEB"/>
    <w:rsid w:val="00AE69E3"/>
    <w:rsid w:val="00B05EF2"/>
    <w:rsid w:val="00B35BE5"/>
    <w:rsid w:val="00B36D8F"/>
    <w:rsid w:val="00B3795C"/>
    <w:rsid w:val="00B509ED"/>
    <w:rsid w:val="00B54334"/>
    <w:rsid w:val="00B63415"/>
    <w:rsid w:val="00B70904"/>
    <w:rsid w:val="00B77541"/>
    <w:rsid w:val="00B87207"/>
    <w:rsid w:val="00BA6929"/>
    <w:rsid w:val="00BC7027"/>
    <w:rsid w:val="00BD14B1"/>
    <w:rsid w:val="00BD741E"/>
    <w:rsid w:val="00BE1484"/>
    <w:rsid w:val="00C0476B"/>
    <w:rsid w:val="00C07F8E"/>
    <w:rsid w:val="00C122E7"/>
    <w:rsid w:val="00C32156"/>
    <w:rsid w:val="00C34559"/>
    <w:rsid w:val="00C90245"/>
    <w:rsid w:val="00C932E6"/>
    <w:rsid w:val="00CB6F7F"/>
    <w:rsid w:val="00CD6E20"/>
    <w:rsid w:val="00CE72CB"/>
    <w:rsid w:val="00CF2B1D"/>
    <w:rsid w:val="00CF5A95"/>
    <w:rsid w:val="00D04706"/>
    <w:rsid w:val="00D17038"/>
    <w:rsid w:val="00D22A8C"/>
    <w:rsid w:val="00D53720"/>
    <w:rsid w:val="00D6250B"/>
    <w:rsid w:val="00D7411A"/>
    <w:rsid w:val="00D74C07"/>
    <w:rsid w:val="00D8015A"/>
    <w:rsid w:val="00D8244D"/>
    <w:rsid w:val="00DA6B82"/>
    <w:rsid w:val="00DB78C2"/>
    <w:rsid w:val="00DE39E6"/>
    <w:rsid w:val="00E020D9"/>
    <w:rsid w:val="00E15EE9"/>
    <w:rsid w:val="00E45F95"/>
    <w:rsid w:val="00E5404E"/>
    <w:rsid w:val="00E672CC"/>
    <w:rsid w:val="00E8318B"/>
    <w:rsid w:val="00E85717"/>
    <w:rsid w:val="00E968B5"/>
    <w:rsid w:val="00EA4A11"/>
    <w:rsid w:val="00EB0915"/>
    <w:rsid w:val="00EB1C6E"/>
    <w:rsid w:val="00EB6BD4"/>
    <w:rsid w:val="00ED1B44"/>
    <w:rsid w:val="00F11DE4"/>
    <w:rsid w:val="00F2045E"/>
    <w:rsid w:val="00F41D70"/>
    <w:rsid w:val="00F471BE"/>
    <w:rsid w:val="00F7562A"/>
    <w:rsid w:val="00F76C94"/>
    <w:rsid w:val="00F84AC3"/>
    <w:rsid w:val="00F951EE"/>
    <w:rsid w:val="00FB38D8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1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7428"/>
    <w:rPr>
      <w:sz w:val="24"/>
    </w:rPr>
  </w:style>
  <w:style w:type="paragraph" w:styleId="a4">
    <w:name w:val="Closing"/>
    <w:basedOn w:val="a"/>
    <w:rsid w:val="001F7428"/>
    <w:pPr>
      <w:jc w:val="right"/>
    </w:pPr>
    <w:rPr>
      <w:sz w:val="24"/>
    </w:rPr>
  </w:style>
  <w:style w:type="paragraph" w:styleId="a5">
    <w:name w:val="Note Heading"/>
    <w:basedOn w:val="a"/>
    <w:next w:val="a"/>
    <w:rsid w:val="001F7428"/>
    <w:pPr>
      <w:jc w:val="center"/>
    </w:pPr>
    <w:rPr>
      <w:sz w:val="24"/>
    </w:rPr>
  </w:style>
  <w:style w:type="table" w:styleId="a6">
    <w:name w:val="Table Grid"/>
    <w:basedOn w:val="a1"/>
    <w:rsid w:val="001F74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E69E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30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30B90"/>
    <w:rPr>
      <w:kern w:val="2"/>
      <w:sz w:val="21"/>
    </w:rPr>
  </w:style>
  <w:style w:type="paragraph" w:styleId="aa">
    <w:name w:val="footer"/>
    <w:basedOn w:val="a"/>
    <w:link w:val="ab"/>
    <w:rsid w:val="00A30B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30B9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1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7428"/>
    <w:rPr>
      <w:sz w:val="24"/>
    </w:rPr>
  </w:style>
  <w:style w:type="paragraph" w:styleId="a4">
    <w:name w:val="Closing"/>
    <w:basedOn w:val="a"/>
    <w:rsid w:val="001F7428"/>
    <w:pPr>
      <w:jc w:val="right"/>
    </w:pPr>
    <w:rPr>
      <w:sz w:val="24"/>
    </w:rPr>
  </w:style>
  <w:style w:type="paragraph" w:styleId="a5">
    <w:name w:val="Note Heading"/>
    <w:basedOn w:val="a"/>
    <w:next w:val="a"/>
    <w:rsid w:val="001F7428"/>
    <w:pPr>
      <w:jc w:val="center"/>
    </w:pPr>
    <w:rPr>
      <w:sz w:val="24"/>
    </w:rPr>
  </w:style>
  <w:style w:type="table" w:styleId="a6">
    <w:name w:val="Table Grid"/>
    <w:basedOn w:val="a1"/>
    <w:rsid w:val="001F74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E69E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30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30B90"/>
    <w:rPr>
      <w:kern w:val="2"/>
      <w:sz w:val="21"/>
    </w:rPr>
  </w:style>
  <w:style w:type="paragraph" w:styleId="aa">
    <w:name w:val="footer"/>
    <w:basedOn w:val="a"/>
    <w:link w:val="ab"/>
    <w:rsid w:val="00A30B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30B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○金沢大学教育学部におけるヒトを対象とする研究に関する要項</vt:lpstr>
    </vt:vector>
  </TitlesOfParts>
  <Company>金沢大学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○金沢大学教育学部におけるヒトを対象とする研究に関する要項</dc:title>
  <dc:creator>金沢大学</dc:creator>
  <cp:lastModifiedBy>NEC-PCuser</cp:lastModifiedBy>
  <cp:revision>2</cp:revision>
  <cp:lastPrinted>2006-11-17T00:24:00Z</cp:lastPrinted>
  <dcterms:created xsi:type="dcterms:W3CDTF">2013-09-02T04:33:00Z</dcterms:created>
  <dcterms:modified xsi:type="dcterms:W3CDTF">2013-09-02T04:33:00Z</dcterms:modified>
</cp:coreProperties>
</file>